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C367" w14:textId="77777777" w:rsidR="00F45A36" w:rsidRDefault="00F45A36" w:rsidP="00A42648">
      <w:pPr>
        <w:autoSpaceDE w:val="0"/>
        <w:autoSpaceDN w:val="0"/>
        <w:spacing w:after="0"/>
        <w:ind w:left="851" w:right="-143"/>
        <w:jc w:val="center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</w:p>
    <w:p w14:paraId="5FE7FCDA" w14:textId="5F9FA3CF" w:rsidR="00016CA9" w:rsidRPr="00C435D8" w:rsidRDefault="00016CA9" w:rsidP="00C435D8">
      <w:pPr>
        <w:autoSpaceDE w:val="0"/>
        <w:autoSpaceDN w:val="0"/>
        <w:spacing w:after="0"/>
        <w:ind w:left="4248" w:right="-143"/>
        <w:rPr>
          <w:rFonts w:ascii="Times New Roman" w:eastAsia="Times New Roman" w:hAnsi="Times New Roman" w:cs="Times New Roman"/>
          <w:b/>
          <w:bCs/>
          <w:kern w:val="0"/>
          <w:lang w:eastAsia="ru-RU" w:bidi="ru-RU"/>
          <w14:ligatures w14:val="none"/>
        </w:rPr>
      </w:pPr>
      <w:bookmarkStart w:id="0" w:name="_Hlk142038990"/>
      <w:bookmarkStart w:id="1" w:name="_GoBack"/>
      <w:bookmarkEnd w:id="1"/>
      <w:r w:rsidRPr="00C435D8">
        <w:rPr>
          <w:rFonts w:ascii="Times New Roman" w:eastAsia="Times New Roman" w:hAnsi="Times New Roman" w:cs="Times New Roman"/>
          <w:b/>
          <w:bCs/>
          <w:kern w:val="0"/>
          <w:lang w:eastAsia="ru-RU" w:bidi="ru-RU"/>
          <w14:ligatures w14:val="none"/>
        </w:rPr>
        <w:t>СОГЛАСИЕ</w:t>
      </w:r>
    </w:p>
    <w:p w14:paraId="61DC2F01" w14:textId="4F3A18E6" w:rsidR="00016CA9" w:rsidRPr="00C435D8" w:rsidRDefault="00016CA9" w:rsidP="00C435D8">
      <w:pPr>
        <w:widowControl w:val="0"/>
        <w:autoSpaceDE w:val="0"/>
        <w:autoSpaceDN w:val="0"/>
        <w:spacing w:before="15" w:after="0" w:line="240" w:lineRule="auto"/>
        <w:ind w:left="993" w:right="-143" w:firstLine="1559"/>
        <w:rPr>
          <w:rFonts w:ascii="Times New Roman" w:eastAsia="Times New Roman" w:hAnsi="Times New Roman" w:cs="Times New Roman"/>
          <w:b/>
          <w:bCs/>
          <w:kern w:val="0"/>
          <w:lang w:eastAsia="ru-RU" w:bidi="ru-RU"/>
          <w14:ligatures w14:val="none"/>
        </w:rPr>
      </w:pPr>
      <w:r w:rsidRPr="00C435D8">
        <w:rPr>
          <w:rFonts w:ascii="Times New Roman" w:eastAsia="Times New Roman" w:hAnsi="Times New Roman" w:cs="Times New Roman"/>
          <w:b/>
          <w:bCs/>
          <w:kern w:val="0"/>
          <w:lang w:eastAsia="ru-RU" w:bidi="ru-RU"/>
          <w14:ligatures w14:val="none"/>
        </w:rPr>
        <w:t>НА ОБРАБОТКУ ПЕРСОНАЛЬНЫХ ДАННЫХ</w:t>
      </w:r>
    </w:p>
    <w:p w14:paraId="57042436" w14:textId="77777777" w:rsidR="00016CA9" w:rsidRPr="00A42648" w:rsidRDefault="00016CA9" w:rsidP="00C435D8">
      <w:pPr>
        <w:widowControl w:val="0"/>
        <w:autoSpaceDE w:val="0"/>
        <w:autoSpaceDN w:val="0"/>
        <w:spacing w:after="0" w:line="240" w:lineRule="auto"/>
        <w:ind w:left="993" w:right="-143" w:firstLine="1559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</w:p>
    <w:p w14:paraId="54EE0634" w14:textId="77777777" w:rsidR="00016CA9" w:rsidRPr="00016CA9" w:rsidRDefault="00016CA9" w:rsidP="00C435D8">
      <w:pPr>
        <w:widowControl w:val="0"/>
        <w:autoSpaceDE w:val="0"/>
        <w:autoSpaceDN w:val="0"/>
        <w:spacing w:after="0" w:line="240" w:lineRule="auto"/>
        <w:ind w:left="993" w:right="-143" w:firstLine="1559"/>
        <w:rPr>
          <w:rFonts w:ascii="Times New Roman" w:eastAsia="Times New Roman" w:hAnsi="Times New Roman" w:cs="Times New Roman"/>
          <w:kern w:val="0"/>
          <w:sz w:val="18"/>
          <w:szCs w:val="21"/>
          <w:lang w:eastAsia="ru-RU" w:bidi="ru-RU"/>
          <w14:ligatures w14:val="none"/>
        </w:rPr>
      </w:pPr>
    </w:p>
    <w:p w14:paraId="4A70E9E2" w14:textId="6BDAB0B9" w:rsidR="00016CA9" w:rsidRDefault="00016CA9" w:rsidP="00F45A36">
      <w:pPr>
        <w:widowControl w:val="0"/>
        <w:autoSpaceDE w:val="0"/>
        <w:autoSpaceDN w:val="0"/>
        <w:spacing w:after="0" w:line="240" w:lineRule="auto"/>
        <w:ind w:left="993" w:right="-143" w:hanging="285"/>
        <w:rPr>
          <w:rFonts w:ascii="Times New Roman" w:eastAsia="Times New Roman" w:hAnsi="Times New Roman" w:cs="Times New Roman"/>
          <w:kern w:val="0"/>
          <w:sz w:val="18"/>
          <w:szCs w:val="21"/>
          <w:lang w:eastAsia="ru-RU" w:bidi="ru-RU"/>
          <w14:ligatures w14:val="none"/>
        </w:rPr>
      </w:pPr>
      <w:r w:rsidRPr="00016CA9">
        <w:rPr>
          <w:rFonts w:ascii="Times New Roman" w:eastAsia="Times New Roman" w:hAnsi="Times New Roman" w:cs="Times New Roman"/>
          <w:kern w:val="0"/>
          <w:sz w:val="18"/>
          <w:szCs w:val="21"/>
          <w:lang w:eastAsia="ru-RU" w:bidi="ru-RU"/>
          <w14:ligatures w14:val="none"/>
        </w:rPr>
        <w:t>Я,</w:t>
      </w:r>
      <w:r w:rsidR="00F45A36">
        <w:rPr>
          <w:rFonts w:ascii="Times New Roman" w:eastAsia="Times New Roman" w:hAnsi="Times New Roman" w:cs="Times New Roman"/>
          <w:kern w:val="0"/>
          <w:sz w:val="18"/>
          <w:szCs w:val="21"/>
          <w:lang w:eastAsia="ru-RU" w:bidi="ru-RU"/>
          <w14:ligatures w14:val="none"/>
        </w:rPr>
        <w:t xml:space="preserve"> ____________________________________________________________________________________________</w:t>
      </w:r>
    </w:p>
    <w:p w14:paraId="411BC348" w14:textId="77777777" w:rsidR="00F45A36" w:rsidRPr="00016CA9" w:rsidRDefault="00F45A36" w:rsidP="00F45A36">
      <w:pPr>
        <w:widowControl w:val="0"/>
        <w:autoSpaceDE w:val="0"/>
        <w:autoSpaceDN w:val="0"/>
        <w:spacing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sz w:val="18"/>
          <w:szCs w:val="21"/>
          <w:lang w:eastAsia="ru-RU" w:bidi="ru-RU"/>
          <w14:ligatures w14:val="none"/>
        </w:rPr>
      </w:pPr>
    </w:p>
    <w:p w14:paraId="68C959A4" w14:textId="2B9A9339" w:rsidR="00016CA9" w:rsidRDefault="00A37CD6" w:rsidP="00F45A36">
      <w:pPr>
        <w:widowControl w:val="0"/>
        <w:tabs>
          <w:tab w:val="left" w:pos="3400"/>
          <w:tab w:val="left" w:pos="10049"/>
        </w:tabs>
        <w:autoSpaceDE w:val="0"/>
        <w:autoSpaceDN w:val="0"/>
        <w:spacing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position w:val="2"/>
          <w:sz w:val="20"/>
          <w:szCs w:val="21"/>
          <w:u w:val="single" w:color="2828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п</w:t>
      </w:r>
      <w:r w:rsidR="00016CA9"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аспор</w:t>
      </w:r>
      <w:r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т_______________________</w:t>
      </w:r>
      <w:r w:rsidR="00016CA9" w:rsidRPr="00016CA9">
        <w:rPr>
          <w:rFonts w:ascii="Times New Roman" w:eastAsia="Times New Roman" w:hAnsi="Times New Roman" w:cs="Times New Roman"/>
          <w:kern w:val="0"/>
          <w:position w:val="2"/>
          <w:sz w:val="20"/>
          <w:szCs w:val="21"/>
          <w:lang w:eastAsia="ru-RU" w:bidi="ru-RU"/>
          <w14:ligatures w14:val="none"/>
        </w:rPr>
        <w:t>выдан</w:t>
      </w:r>
      <w:r>
        <w:rPr>
          <w:rFonts w:ascii="Times New Roman" w:eastAsia="Times New Roman" w:hAnsi="Times New Roman" w:cs="Times New Roman"/>
          <w:kern w:val="0"/>
          <w:position w:val="2"/>
          <w:sz w:val="20"/>
          <w:szCs w:val="21"/>
          <w:lang w:eastAsia="ru-RU" w:bidi="ru-RU"/>
          <w14:ligatures w14:val="none"/>
        </w:rPr>
        <w:t xml:space="preserve"> _______________________________________________</w:t>
      </w:r>
      <w:r w:rsidR="00A42648">
        <w:rPr>
          <w:rFonts w:ascii="Times New Roman" w:eastAsia="Times New Roman" w:hAnsi="Times New Roman" w:cs="Times New Roman"/>
          <w:kern w:val="0"/>
          <w:position w:val="2"/>
          <w:sz w:val="20"/>
          <w:szCs w:val="21"/>
          <w:lang w:eastAsia="ru-RU" w:bidi="ru-RU"/>
          <w14:ligatures w14:val="none"/>
        </w:rPr>
        <w:t>__</w:t>
      </w:r>
      <w:r w:rsidR="00016CA9" w:rsidRPr="00016CA9">
        <w:rPr>
          <w:rFonts w:ascii="Times New Roman" w:eastAsia="Times New Roman" w:hAnsi="Times New Roman" w:cs="Times New Roman"/>
          <w:kern w:val="0"/>
          <w:position w:val="2"/>
          <w:sz w:val="20"/>
          <w:szCs w:val="21"/>
          <w:u w:val="single" w:color="282828"/>
          <w:lang w:eastAsia="ru-RU" w:bidi="ru-RU"/>
          <w14:ligatures w14:val="none"/>
        </w:rPr>
        <w:t xml:space="preserve"> </w:t>
      </w:r>
    </w:p>
    <w:p w14:paraId="0F80E0EB" w14:textId="67986D42" w:rsidR="00016CA9" w:rsidRPr="00016CA9" w:rsidRDefault="00A37CD6" w:rsidP="00F45A36">
      <w:pPr>
        <w:widowControl w:val="0"/>
        <w:tabs>
          <w:tab w:val="left" w:pos="5623"/>
        </w:tabs>
        <w:autoSpaceDE w:val="0"/>
        <w:autoSpaceDN w:val="0"/>
        <w:spacing w:after="0" w:line="240" w:lineRule="auto"/>
        <w:ind w:left="993" w:right="-143" w:hanging="993"/>
        <w:rPr>
          <w:rFonts w:ascii="Times New Roman" w:eastAsia="Times New Roman" w:hAnsi="Times New Roman" w:cs="Times New Roman"/>
          <w:i/>
          <w:kern w:val="0"/>
          <w:sz w:val="13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 xml:space="preserve">                      </w:t>
      </w:r>
      <w:r w:rsidR="00F45A36"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 xml:space="preserve"> </w:t>
      </w:r>
      <w:r w:rsidR="00016CA9" w:rsidRPr="00016CA9"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>(серия,</w:t>
      </w:r>
      <w:r w:rsidR="00016CA9" w:rsidRPr="00016CA9">
        <w:rPr>
          <w:rFonts w:ascii="Times New Roman" w:eastAsia="Times New Roman" w:hAnsi="Times New Roman" w:cs="Times New Roman"/>
          <w:i/>
          <w:spacing w:val="-15"/>
          <w:w w:val="95"/>
          <w:kern w:val="0"/>
          <w:sz w:val="13"/>
          <w:lang w:eastAsia="ru-RU" w:bidi="ru-RU"/>
          <w14:ligatures w14:val="none"/>
        </w:rPr>
        <w:t xml:space="preserve"> </w:t>
      </w:r>
      <w:r w:rsidR="00016CA9" w:rsidRPr="00016CA9"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>номер)</w:t>
      </w:r>
      <w:r w:rsidR="00016CA9" w:rsidRPr="00016CA9">
        <w:rPr>
          <w:rFonts w:ascii="Times New Roman" w:eastAsia="Times New Roman" w:hAnsi="Times New Roman" w:cs="Times New Roman"/>
          <w:i/>
          <w:w w:val="95"/>
          <w:kern w:val="0"/>
          <w:sz w:val="13"/>
          <w:lang w:eastAsia="ru-RU" w:bidi="ru-RU"/>
          <w14:ligatures w14:val="none"/>
        </w:rPr>
        <w:tab/>
      </w:r>
      <w:r w:rsidR="00016CA9" w:rsidRPr="00016CA9">
        <w:rPr>
          <w:rFonts w:ascii="Times New Roman" w:eastAsia="Times New Roman" w:hAnsi="Times New Roman" w:cs="Times New Roman"/>
          <w:i/>
          <w:noProof/>
          <w:kern w:val="0"/>
          <w:sz w:val="13"/>
          <w:lang w:eastAsia="ru-RU"/>
          <w14:ligatures w14:val="none"/>
        </w:rPr>
        <w:drawing>
          <wp:inline distT="0" distB="0" distL="0" distR="0" wp14:anchorId="62251F10" wp14:editId="45258593">
            <wp:extent cx="746760" cy="9144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DB56" w14:textId="77777777" w:rsidR="00F45A36" w:rsidRDefault="00F45A36" w:rsidP="00F45A36">
      <w:pPr>
        <w:widowControl w:val="0"/>
        <w:tabs>
          <w:tab w:val="left" w:pos="10094"/>
        </w:tabs>
        <w:autoSpaceDE w:val="0"/>
        <w:autoSpaceDN w:val="0"/>
        <w:spacing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</w:pPr>
    </w:p>
    <w:p w14:paraId="0758B0B0" w14:textId="36850191" w:rsidR="00F45A36" w:rsidRDefault="00016CA9" w:rsidP="00F45A36">
      <w:pPr>
        <w:widowControl w:val="0"/>
        <w:tabs>
          <w:tab w:val="left" w:pos="10094"/>
        </w:tabs>
        <w:autoSpaceDE w:val="0"/>
        <w:autoSpaceDN w:val="0"/>
        <w:spacing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</w:pP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адрес</w:t>
      </w:r>
      <w:r w:rsidRPr="00016CA9">
        <w:rPr>
          <w:rFonts w:ascii="Times New Roman" w:eastAsia="Times New Roman" w:hAnsi="Times New Roman" w:cs="Times New Roman"/>
          <w:spacing w:val="-6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регистрац</w:t>
      </w:r>
      <w:r w:rsidR="00F45A36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ии: _____________________________________________________________________</w:t>
      </w:r>
    </w:p>
    <w:p w14:paraId="591331E1" w14:textId="77777777" w:rsidR="00F45A36" w:rsidRDefault="00F45A36" w:rsidP="00F45A36">
      <w:pPr>
        <w:widowControl w:val="0"/>
        <w:tabs>
          <w:tab w:val="left" w:pos="10094"/>
        </w:tabs>
        <w:autoSpaceDE w:val="0"/>
        <w:autoSpaceDN w:val="0"/>
        <w:spacing w:before="122"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</w:pPr>
    </w:p>
    <w:p w14:paraId="10BC734F" w14:textId="54804CE8" w:rsidR="00F45A36" w:rsidRDefault="00016CA9" w:rsidP="00F45A36">
      <w:pPr>
        <w:widowControl w:val="0"/>
        <w:tabs>
          <w:tab w:val="left" w:pos="10094"/>
        </w:tabs>
        <w:autoSpaceDE w:val="0"/>
        <w:autoSpaceDN w:val="0"/>
        <w:spacing w:before="122" w:after="0" w:line="240" w:lineRule="auto"/>
        <w:ind w:left="993" w:right="-143" w:hanging="993"/>
        <w:rPr>
          <w:rFonts w:ascii="Times New Roman" w:eastAsia="Times New Roman" w:hAnsi="Times New Roman" w:cs="Times New Roman"/>
          <w:kern w:val="0"/>
          <w:sz w:val="20"/>
          <w:szCs w:val="21"/>
          <w:u w:val="single" w:color="181C18"/>
          <w:lang w:eastAsia="ru-RU" w:bidi="ru-RU"/>
          <w14:ligatures w14:val="none"/>
        </w:rPr>
      </w:pP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являясь</w:t>
      </w:r>
      <w:r w:rsidRPr="00016CA9">
        <w:rPr>
          <w:rFonts w:ascii="Times New Roman" w:eastAsia="Times New Roman" w:hAnsi="Times New Roman" w:cs="Times New Roman"/>
          <w:spacing w:val="-8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законным</w:t>
      </w:r>
      <w:r w:rsidRPr="00016CA9">
        <w:rPr>
          <w:rFonts w:ascii="Times New Roman" w:eastAsia="Times New Roman" w:hAnsi="Times New Roman" w:cs="Times New Roman"/>
          <w:spacing w:val="-12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>представителем</w:t>
      </w:r>
      <w:r w:rsidR="00F45A36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 xml:space="preserve"> ________________________________________________________</w:t>
      </w:r>
      <w:r w:rsidR="00A42648">
        <w:rPr>
          <w:rFonts w:ascii="Times New Roman" w:eastAsia="Times New Roman" w:hAnsi="Times New Roman" w:cs="Times New Roman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u w:val="single" w:color="181C18"/>
          <w:lang w:eastAsia="ru-RU" w:bidi="ru-RU"/>
          <w14:ligatures w14:val="none"/>
        </w:rPr>
        <w:t xml:space="preserve"> </w:t>
      </w:r>
    </w:p>
    <w:p w14:paraId="2B427C3C" w14:textId="4E6106EA" w:rsidR="00016CA9" w:rsidRPr="00016CA9" w:rsidRDefault="00F45A36" w:rsidP="00F45A36">
      <w:pPr>
        <w:widowControl w:val="0"/>
        <w:tabs>
          <w:tab w:val="left" w:pos="10094"/>
        </w:tabs>
        <w:autoSpaceDE w:val="0"/>
        <w:autoSpaceDN w:val="0"/>
        <w:spacing w:before="122" w:after="0" w:line="240" w:lineRule="auto"/>
        <w:ind w:left="993" w:right="-143" w:hanging="993"/>
        <w:jc w:val="center"/>
        <w:rPr>
          <w:rFonts w:ascii="Cambria" w:eastAsia="Times New Roman" w:hAnsi="Cambria" w:cs="Times New Roman"/>
          <w:i/>
          <w:kern w:val="0"/>
          <w:sz w:val="14"/>
          <w:lang w:eastAsia="ru-RU" w:bidi="ru-RU"/>
          <w14:ligatures w14:val="none"/>
        </w:rPr>
      </w:pPr>
      <w:r>
        <w:rPr>
          <w:rFonts w:ascii="Cambria" w:eastAsia="Times New Roman" w:hAnsi="Cambria" w:cs="Times New Roman"/>
          <w:i/>
          <w:kern w:val="0"/>
          <w:sz w:val="14"/>
          <w:lang w:eastAsia="ru-RU" w:bidi="ru-RU"/>
          <w14:ligatures w14:val="none"/>
        </w:rPr>
        <w:t xml:space="preserve">                                                          </w:t>
      </w:r>
      <w:r w:rsidR="00016CA9" w:rsidRPr="00016CA9">
        <w:rPr>
          <w:rFonts w:ascii="Cambria" w:eastAsia="Times New Roman" w:hAnsi="Cambria" w:cs="Times New Roman"/>
          <w:i/>
          <w:kern w:val="0"/>
          <w:sz w:val="14"/>
          <w:lang w:eastAsia="ru-RU" w:bidi="ru-RU"/>
          <w14:ligatures w14:val="none"/>
        </w:rPr>
        <w:t>(ФИО)</w:t>
      </w:r>
    </w:p>
    <w:p w14:paraId="7B146126" w14:textId="69280C2E" w:rsidR="00F45A36" w:rsidRDefault="00016CA9" w:rsidP="00F45A36">
      <w:pPr>
        <w:widowControl w:val="0"/>
        <w:tabs>
          <w:tab w:val="left" w:pos="10182"/>
        </w:tabs>
        <w:autoSpaceDE w:val="0"/>
        <w:autoSpaceDN w:val="0"/>
        <w:spacing w:before="124" w:after="0" w:line="240" w:lineRule="auto"/>
        <w:ind w:left="993" w:right="-143" w:hanging="993"/>
        <w:rPr>
          <w:rFonts w:ascii="Times New Roman" w:eastAsia="Times New Roman" w:hAnsi="Times New Roman" w:cs="Times New Roman"/>
          <w:color w:val="0070C0"/>
          <w:kern w:val="0"/>
          <w:sz w:val="20"/>
          <w:szCs w:val="21"/>
          <w:u w:val="single" w:color="0F0F0F"/>
          <w:lang w:eastAsia="ru-RU" w:bidi="ru-RU"/>
          <w14:ligatures w14:val="none"/>
        </w:rPr>
      </w:pPr>
      <w:r w:rsidRPr="007B18CF">
        <w:rPr>
          <w:rFonts w:ascii="Times New Roman" w:eastAsia="Times New Roman" w:hAnsi="Times New Roman" w:cs="Times New Roman"/>
          <w:w w:val="95"/>
          <w:kern w:val="0"/>
          <w:lang w:eastAsia="ru-RU" w:bidi="ru-RU"/>
          <w14:ligatures w14:val="none"/>
        </w:rPr>
        <w:t>даю свое</w:t>
      </w:r>
      <w:r w:rsidRPr="007B18CF">
        <w:rPr>
          <w:rFonts w:ascii="Times New Roman" w:eastAsia="Times New Roman" w:hAnsi="Times New Roman" w:cs="Times New Roman"/>
          <w:spacing w:val="1"/>
          <w:w w:val="95"/>
          <w:kern w:val="0"/>
          <w:lang w:eastAsia="ru-RU" w:bidi="ru-RU"/>
          <w14:ligatures w14:val="none"/>
        </w:rPr>
        <w:t xml:space="preserve"> </w:t>
      </w:r>
      <w:r w:rsidRPr="007B18CF">
        <w:rPr>
          <w:rFonts w:ascii="Times New Roman" w:eastAsia="Times New Roman" w:hAnsi="Times New Roman" w:cs="Times New Roman"/>
          <w:w w:val="95"/>
          <w:kern w:val="0"/>
          <w:lang w:eastAsia="ru-RU" w:bidi="ru-RU"/>
          <w14:ligatures w14:val="none"/>
        </w:rPr>
        <w:t>согласие</w:t>
      </w:r>
      <w:r w:rsidR="00F45A36">
        <w:rPr>
          <w:rFonts w:ascii="Times New Roman" w:eastAsia="Times New Roman" w:hAnsi="Times New Roman" w:cs="Times New Roman"/>
          <w:w w:val="95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spacing w:val="-25"/>
          <w:kern w:val="0"/>
          <w:sz w:val="20"/>
          <w:szCs w:val="21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kern w:val="0"/>
          <w:sz w:val="20"/>
          <w:szCs w:val="21"/>
          <w:u w:val="single" w:color="0F0F0F"/>
          <w:lang w:eastAsia="ru-RU" w:bidi="ru-RU"/>
          <w14:ligatures w14:val="none"/>
        </w:rPr>
        <w:t xml:space="preserve">         </w:t>
      </w:r>
      <w:r w:rsidR="00FF7C3F">
        <w:rPr>
          <w:rFonts w:ascii="Times New Roman" w:eastAsia="Times New Roman" w:hAnsi="Times New Roman" w:cs="Times New Roman"/>
          <w:kern w:val="0"/>
          <w:sz w:val="20"/>
          <w:szCs w:val="21"/>
          <w:u w:val="single" w:color="0F0F0F"/>
          <w:lang w:eastAsia="ru-RU" w:bidi="ru-RU"/>
          <w14:ligatures w14:val="none"/>
        </w:rPr>
        <w:t xml:space="preserve">       ГБУ ДО СШ Кронштадтского района</w:t>
      </w:r>
    </w:p>
    <w:p w14:paraId="40F1738F" w14:textId="6A347FB6" w:rsidR="00016CA9" w:rsidRPr="00F45A36" w:rsidRDefault="00016CA9" w:rsidP="00F45A36">
      <w:pPr>
        <w:widowControl w:val="0"/>
        <w:tabs>
          <w:tab w:val="left" w:pos="10182"/>
        </w:tabs>
        <w:autoSpaceDE w:val="0"/>
        <w:autoSpaceDN w:val="0"/>
        <w:spacing w:before="124" w:after="0" w:line="240" w:lineRule="auto"/>
        <w:ind w:left="993" w:right="-143" w:hanging="993"/>
        <w:jc w:val="center"/>
        <w:rPr>
          <w:rFonts w:ascii="Times New Roman" w:eastAsia="Times New Roman" w:hAnsi="Times New Roman" w:cs="Times New Roman"/>
          <w:kern w:val="0"/>
          <w:sz w:val="20"/>
          <w:szCs w:val="21"/>
          <w:u w:val="single" w:color="0F0F0F"/>
          <w:lang w:eastAsia="ru-RU" w:bidi="ru-RU"/>
          <w14:ligatures w14:val="none"/>
        </w:rPr>
      </w:pPr>
      <w:r w:rsidRPr="00A42648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 w:bidi="ru-RU"/>
          <w14:ligatures w14:val="none"/>
        </w:rPr>
        <w:t>наименование юридического лица</w:t>
      </w:r>
    </w:p>
    <w:p w14:paraId="593A2830" w14:textId="77777777" w:rsidR="00277510" w:rsidRDefault="007C5BAE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iCs/>
          <w:kern w:val="0"/>
          <w:lang w:eastAsia="ru-RU" w:bidi="ru-RU"/>
          <w14:ligatures w14:val="none"/>
        </w:rPr>
        <w:t xml:space="preserve">далее - </w:t>
      </w:r>
      <w:r w:rsidRPr="00FF7C3F">
        <w:rPr>
          <w:rFonts w:ascii="Times New Roman" w:eastAsia="Times New Roman" w:hAnsi="Times New Roman" w:cs="Times New Roman"/>
          <w:iCs/>
          <w:kern w:val="0"/>
          <w:lang w:eastAsia="ru-RU" w:bidi="ru-RU"/>
          <w14:ligatures w14:val="none"/>
        </w:rPr>
        <w:t>(Учреждение</w:t>
      </w:r>
      <w:r w:rsidRPr="001A3392">
        <w:rPr>
          <w:rFonts w:ascii="Times New Roman" w:eastAsia="Times New Roman" w:hAnsi="Times New Roman" w:cs="Times New Roman"/>
          <w:iCs/>
          <w:kern w:val="0"/>
          <w:lang w:eastAsia="ru-RU" w:bidi="ru-RU"/>
          <w14:ligatures w14:val="none"/>
        </w:rPr>
        <w:t>)</w:t>
      </w:r>
      <w:r w:rsidRPr="001A3392">
        <w:rPr>
          <w:rFonts w:ascii="Times New Roman" w:eastAsia="Times New Roman" w:hAnsi="Times New Roman" w:cs="Times New Roman"/>
          <w:i/>
          <w:kern w:val="0"/>
          <w:lang w:eastAsia="ru-RU" w:bidi="ru-RU"/>
          <w14:ligatures w14:val="none"/>
        </w:rPr>
        <w:t xml:space="preserve"> </w:t>
      </w:r>
      <w:r w:rsidR="00A37CD6" w:rsidRPr="00277510"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  <w:t>н</w:t>
      </w:r>
      <w:r w:rsidR="00016CA9" w:rsidRPr="00277510"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  <w:t xml:space="preserve">а обработку </w:t>
      </w:r>
      <w:r w:rsidR="00277510" w:rsidRPr="00277510"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  <w:t xml:space="preserve">моих </w:t>
      </w:r>
      <w:r w:rsidR="00016CA9" w:rsidRPr="00277510"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  <w:t>персональных данных</w:t>
      </w:r>
      <w:r w:rsidR="00016CA9"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:</w:t>
      </w:r>
    </w:p>
    <w:p w14:paraId="27DA8086" w14:textId="77777777" w:rsidR="00277510" w:rsidRDefault="00016CA9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фамилия, имя, отчество (при</w:t>
      </w:r>
      <w:r w:rsidRPr="001A3392">
        <w:rPr>
          <w:rFonts w:ascii="Times New Roman" w:eastAsia="Times New Roman" w:hAnsi="Times New Roman" w:cs="Times New Roman"/>
          <w:spacing w:val="44"/>
          <w:kern w:val="0"/>
          <w:lang w:eastAsia="ru-RU" w:bidi="ru-RU"/>
          <w14:ligatures w14:val="none"/>
        </w:rPr>
        <w:t xml:space="preserve"> </w:t>
      </w: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наличии);</w:t>
      </w:r>
    </w:p>
    <w:p w14:paraId="360252B0" w14:textId="77777777" w:rsidR="00277510" w:rsidRDefault="00016CA9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число, месяц, год</w:t>
      </w:r>
      <w:r w:rsidRPr="001A3392">
        <w:rPr>
          <w:rFonts w:ascii="Times New Roman" w:eastAsia="Times New Roman" w:hAnsi="Times New Roman" w:cs="Times New Roman"/>
          <w:spacing w:val="15"/>
          <w:kern w:val="0"/>
          <w:lang w:eastAsia="ru-RU" w:bidi="ru-RU"/>
          <w14:ligatures w14:val="none"/>
        </w:rPr>
        <w:t xml:space="preserve"> </w:t>
      </w: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рождения;</w:t>
      </w:r>
    </w:p>
    <w:p w14:paraId="7A664A85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место рождения;</w:t>
      </w:r>
    </w:p>
    <w:p w14:paraId="218234CC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пол;</w:t>
      </w:r>
    </w:p>
    <w:p w14:paraId="7B3E65B4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сведения документов, удостоверяющих личность (вид, серия, номер документа, удостоверяющего</w:t>
      </w:r>
      <w:r w:rsidR="00F45A3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личность, дата выдачи, наименование выдавшего его органа и др.); </w:t>
      </w:r>
    </w:p>
    <w:p w14:paraId="2DBBCA9C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адрес и дата регистрации (снятия с регистрационного учета) по месту жительства (месту </w:t>
      </w:r>
      <w:r w:rsidR="00F45A36">
        <w:rPr>
          <w:rFonts w:ascii="Times New Roman" w:eastAsia="Times New Roman" w:hAnsi="Times New Roman" w:cs="Times New Roman"/>
          <w:kern w:val="0"/>
          <w14:ligatures w14:val="none"/>
        </w:rPr>
        <w:t>п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ребывания);</w:t>
      </w:r>
    </w:p>
    <w:p w14:paraId="1B546A2E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адрес фактического проживания;</w:t>
      </w:r>
    </w:p>
    <w:p w14:paraId="5744A573" w14:textId="77777777" w:rsidR="00277510" w:rsidRPr="006C1DC5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14:ligatures w14:val="none"/>
        </w:rPr>
        <w:t xml:space="preserve">номер контактного телефона или сведения о других способах связи; </w:t>
      </w:r>
    </w:p>
    <w:p w14:paraId="4BF75786" w14:textId="02A36A2E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сведения о способах связи (адрес электронной почты и т.д.)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B02940B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информация о гражданстве;</w:t>
      </w:r>
    </w:p>
    <w:p w14:paraId="3880852A" w14:textId="5A905029" w:rsidR="00277510" w:rsidRDefault="00277510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сведения о трудовой деятельности (наиме</w:t>
      </w:r>
      <w:r>
        <w:rPr>
          <w:rFonts w:ascii="Times New Roman" w:eastAsia="Times New Roman" w:hAnsi="Times New Roman" w:cs="Times New Roman"/>
          <w:kern w:val="0"/>
          <w14:ligatures w14:val="none"/>
        </w:rPr>
        <w:t>нование организации, должность).</w:t>
      </w:r>
    </w:p>
    <w:p w14:paraId="3F63F5B8" w14:textId="777C9D17" w:rsidR="00277510" w:rsidRDefault="00452F21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bidi="ru-RU"/>
          <w14:ligatures w14:val="none"/>
        </w:rPr>
        <w:t>Н</w:t>
      </w:r>
      <w:r w:rsidR="00277510" w:rsidRPr="00277510">
        <w:rPr>
          <w:rFonts w:ascii="Times New Roman" w:eastAsia="Times New Roman" w:hAnsi="Times New Roman" w:cs="Times New Roman"/>
          <w:kern w:val="0"/>
          <w:u w:val="single"/>
          <w:lang w:bidi="ru-RU"/>
          <w14:ligatures w14:val="none"/>
        </w:rPr>
        <w:t>а обработку персональных данных моего ребенка:</w:t>
      </w:r>
    </w:p>
    <w:p w14:paraId="5F131815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277510">
        <w:rPr>
          <w:rFonts w:ascii="Times New Roman" w:eastAsia="Times New Roman" w:hAnsi="Times New Roman" w:cs="Times New Roman"/>
          <w:kern w:val="0"/>
          <w:lang w:bidi="ru-RU"/>
          <w14:ligatures w14:val="none"/>
        </w:rPr>
        <w:t>фамилия, имя, отчество (при наличии);</w:t>
      </w:r>
    </w:p>
    <w:p w14:paraId="00D98A18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277510">
        <w:rPr>
          <w:rFonts w:ascii="Times New Roman" w:eastAsia="Times New Roman" w:hAnsi="Times New Roman" w:cs="Times New Roman"/>
          <w:kern w:val="0"/>
          <w:lang w:bidi="ru-RU"/>
          <w14:ligatures w14:val="none"/>
        </w:rPr>
        <w:t>число, месяц, год рождения;</w:t>
      </w:r>
    </w:p>
    <w:p w14:paraId="5F3371EA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277510">
        <w:rPr>
          <w:rFonts w:ascii="Times New Roman" w:eastAsia="Times New Roman" w:hAnsi="Times New Roman" w:cs="Times New Roman"/>
          <w:kern w:val="0"/>
          <w:lang w:bidi="ru-RU"/>
          <w14:ligatures w14:val="none"/>
        </w:rPr>
        <w:t>место рождения;</w:t>
      </w:r>
    </w:p>
    <w:p w14:paraId="20EEE215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bidi="ru-RU"/>
          <w14:ligatures w14:val="none"/>
        </w:rPr>
        <w:t>пол;</w:t>
      </w:r>
    </w:p>
    <w:p w14:paraId="42117B16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сведения документов, удостоверяющих личность (вид, серия, номер документа, удостоверяющего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личность, дата выдачи, наименование выдавшего его органа и др.); </w:t>
      </w:r>
    </w:p>
    <w:p w14:paraId="46213FA6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адрес и дата регистрации (снятия с регистрационного учета) по месту жительства (месту </w:t>
      </w:r>
      <w:r>
        <w:rPr>
          <w:rFonts w:ascii="Times New Roman" w:eastAsia="Times New Roman" w:hAnsi="Times New Roman" w:cs="Times New Roman"/>
          <w:kern w:val="0"/>
          <w14:ligatures w14:val="none"/>
        </w:rPr>
        <w:t>п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ребывания);</w:t>
      </w:r>
    </w:p>
    <w:p w14:paraId="0E593D79" w14:textId="77777777" w:rsidR="00277510" w:rsidRDefault="00277510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277510">
        <w:rPr>
          <w:rFonts w:ascii="Times New Roman" w:eastAsia="Times New Roman" w:hAnsi="Times New Roman" w:cs="Times New Roman"/>
          <w:kern w:val="0"/>
          <w:lang w:bidi="ru-RU"/>
          <w14:ligatures w14:val="none"/>
        </w:rPr>
        <w:t>адрес фактического проживания;</w:t>
      </w:r>
    </w:p>
    <w:p w14:paraId="552A3B37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реквизиты страхового медицинского полиса обязательного медицинского страхования;</w:t>
      </w:r>
    </w:p>
    <w:p w14:paraId="38C05D85" w14:textId="77777777" w:rsidR="00277510" w:rsidRDefault="007C5BAE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</w:t>
      </w:r>
      <w:r w:rsidR="008C6816" w:rsidRPr="001A3392">
        <w:rPr>
          <w:rFonts w:ascii="Times New Roman" w:eastAsia="Times New Roman" w:hAnsi="Times New Roman" w:cs="Times New Roman"/>
          <w:kern w:val="0"/>
          <w14:ligatures w14:val="none"/>
        </w:rPr>
        <w:t>траховой номер индивидуального лицевого счета (СНИЛС);</w:t>
      </w:r>
    </w:p>
    <w:p w14:paraId="39BB5B0A" w14:textId="77777777" w:rsidR="00277510" w:rsidRDefault="00016CA9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фотография</w:t>
      </w:r>
      <w:r w:rsidR="008C6816"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;</w:t>
      </w:r>
    </w:p>
    <w:p w14:paraId="6D6E664B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видеоматериалы;</w:t>
      </w:r>
    </w:p>
    <w:p w14:paraId="41758EFF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информация о гражданстве</w:t>
      </w:r>
      <w:r w:rsidR="007C5BAE" w:rsidRPr="001A3392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23F63611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сведения об образовании;</w:t>
      </w:r>
    </w:p>
    <w:p w14:paraId="02812ACC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сведения о принадлежности к физкультурно-спортивной организации (членство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br/>
        <w:t>в спортивных федерациях и спортивных обществах, наименование спортивной федерации, наименование спортивного общества);</w:t>
      </w:r>
    </w:p>
    <w:p w14:paraId="6A3AA2F3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сведения об участии в спортивных мероприятиях; </w:t>
      </w:r>
    </w:p>
    <w:p w14:paraId="6D053886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сведения о спортивной квалификации (наименование вида спорта, спортивной дисциплины, специализации, уровень подготовки);</w:t>
      </w:r>
    </w:p>
    <w:p w14:paraId="42423905" w14:textId="77777777" w:rsidR="00277510" w:rsidRDefault="008C6816" w:rsidP="00277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сведения о судейской квалификации (</w:t>
      </w:r>
      <w:r w:rsidR="007C5BAE"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судейская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категория, документ, подтверждающий </w:t>
      </w:r>
      <w:r w:rsidR="007C5BAE" w:rsidRPr="001A3392">
        <w:rPr>
          <w:rFonts w:ascii="Times New Roman" w:eastAsia="Times New Roman" w:hAnsi="Times New Roman" w:cs="Times New Roman"/>
          <w:kern w:val="0"/>
          <w14:ligatures w14:val="none"/>
        </w:rPr>
        <w:t>судейскую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 категорию);</w:t>
      </w:r>
    </w:p>
    <w:p w14:paraId="5016B73D" w14:textId="77777777" w:rsidR="00277510" w:rsidRDefault="008C6816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данные медицинских документов</w:t>
      </w:r>
      <w:r w:rsidR="007C5BAE" w:rsidRPr="001A339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08819E5" w14:textId="77777777" w:rsidR="00277510" w:rsidRDefault="00A42648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277510">
        <w:rPr>
          <w:rFonts w:ascii="Times New Roman" w:eastAsia="Times New Roman" w:hAnsi="Times New Roman" w:cs="Times New Roman"/>
          <w:kern w:val="0"/>
          <w:u w:val="single"/>
          <w14:ligatures w14:val="none"/>
        </w:rPr>
        <w:t>Я д</w:t>
      </w:r>
      <w:r w:rsidR="007C5BAE" w:rsidRPr="00277510">
        <w:rPr>
          <w:rFonts w:ascii="Times New Roman" w:eastAsia="Times New Roman" w:hAnsi="Times New Roman" w:cs="Times New Roman"/>
          <w:kern w:val="0"/>
          <w:u w:val="single"/>
          <w14:ligatures w14:val="none"/>
        </w:rPr>
        <w:t>аю согласие на обработку персональных данных в целях:</w:t>
      </w:r>
    </w:p>
    <w:p w14:paraId="5256EAB0" w14:textId="77777777" w:rsidR="00277510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осуществления уставной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 xml:space="preserve">деятельности </w:t>
      </w:r>
      <w:r w:rsidR="00847069" w:rsidRPr="006C1DC5">
        <w:rPr>
          <w:rFonts w:ascii="Times New Roman" w:eastAsia="Times New Roman" w:hAnsi="Times New Roman" w:cs="Times New Roman"/>
          <w:kern w:val="0"/>
          <w14:ligatures w14:val="none"/>
        </w:rPr>
        <w:t>Учреждения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;</w:t>
      </w:r>
    </w:p>
    <w:p w14:paraId="3AB74059" w14:textId="3699111F" w:rsidR="00277510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обеспечения образовательного, учебно-воспитательного, тренировочного</w:t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CD71AC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t>и соревновательного процессов;</w:t>
      </w:r>
    </w:p>
    <w:p w14:paraId="6FA93033" w14:textId="77777777" w:rsidR="00277510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обеспечения медицинского обслуживания; </w:t>
      </w:r>
    </w:p>
    <w:p w14:paraId="5D9E6FAF" w14:textId="77777777" w:rsidR="00277510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размещения информации на сайте </w:t>
      </w:r>
      <w:r w:rsidR="00847069" w:rsidRPr="001A3392">
        <w:rPr>
          <w:rFonts w:ascii="Times New Roman" w:eastAsia="Times New Roman" w:hAnsi="Times New Roman" w:cs="Times New Roman"/>
          <w:kern w:val="0"/>
          <w14:ligatures w14:val="none"/>
        </w:rPr>
        <w:t>Учреждения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 в информационно-телекоммуникационной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сети «Интернет», в социальных сетях, мессенджерах, на баннерах; </w:t>
      </w:r>
    </w:p>
    <w:p w14:paraId="262275E7" w14:textId="77777777" w:rsidR="00277510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направления заявок на участие в соревнованиях и других спортивны</w:t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t xml:space="preserve">х </w:t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br/>
        <w:t>и общественных мероприятиях;</w:t>
      </w:r>
    </w:p>
    <w:p w14:paraId="7F6642DF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ведения статистики; </w:t>
      </w:r>
    </w:p>
    <w:p w14:paraId="378FE548" w14:textId="3C32D0D4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учета результатов соревнований и мероп</w:t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t xml:space="preserve">риятий; хранения данных об этих результатах </w:t>
      </w:r>
      <w:r w:rsidR="00CD71AC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277510">
        <w:rPr>
          <w:rFonts w:ascii="Times New Roman" w:eastAsia="Times New Roman" w:hAnsi="Times New Roman" w:cs="Times New Roman"/>
          <w:kern w:val="0"/>
          <w14:ligatures w14:val="none"/>
        </w:rPr>
        <w:t xml:space="preserve">на </w:t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бумажных и/или электронных носителях; </w:t>
      </w:r>
    </w:p>
    <w:p w14:paraId="7285FF58" w14:textId="04823082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 xml:space="preserve">осуществления пропаганды физической культуры, спорта и здорового образа жизни </w:t>
      </w:r>
      <w:r w:rsidR="00CD71AC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и содействия развитию массового спорта.</w:t>
      </w:r>
    </w:p>
    <w:p w14:paraId="46F58EE0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Настоящее согласие </w:t>
      </w:r>
      <w:r w:rsidRPr="006C1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предоставляется мной на осуществление действий в отношении моих персональных данных</w:t>
      </w:r>
      <w:r w:rsidR="00667BBB" w:rsidRPr="006C1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667BBB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и </w:t>
      </w:r>
      <w:r w:rsidR="00667BBB" w:rsidRPr="006C1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персональных данных </w:t>
      </w:r>
      <w:r w:rsidR="00667BBB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моего ребенка</w:t>
      </w:r>
      <w:r w:rsidRPr="006C1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которые необходимы для достижения указанных выше целей, включая сбор, запись, систематизацию, накопление</w:t>
      </w: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Федерации, в том числе </w:t>
      </w:r>
      <w:r w:rsidRPr="001A339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передачу (доступ, предоставление) следующим</w:t>
      </w: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третьим лицам:</w:t>
      </w:r>
    </w:p>
    <w:p w14:paraId="26C0B8A8" w14:textId="77777777" w:rsidR="00CD71AC" w:rsidRPr="006C1DC5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Комитету по информатизации и связи (191060, Санкт-Петербург, С</w:t>
      </w:r>
      <w:r w:rsidR="00CD71AC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мольный проезд, д.1, литера Б), 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Санкт-Петербургскому государственному унитарному предприятию «Санкт-Петербургский информационно-аналитический центр» (191040, Санкт-Петербург, Транспортный переулок д. 6, литер А, пом. 7Н, 8Н) в целях обеспечения хранения данных в Распределенном региональном центре обработки данных исполнительных органов власти Санкт-Петербурга;</w:t>
      </w:r>
    </w:p>
    <w:p w14:paraId="37D7B4C2" w14:textId="4C632257" w:rsidR="00CD71AC" w:rsidRPr="006C1DC5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Комитету по физической культуре и спорту (191186, Санкт-Петербург, Миллионная ул., </w:t>
      </w:r>
      <w:r w:rsidR="00CD71AC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д. 22) в целях</w:t>
      </w:r>
      <w:r w:rsidR="00F638D2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выполнения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функций исполнительного органа государственной власти </w:t>
      </w:r>
      <w:r w:rsidR="00CD71AC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Санкт-Петербурга в сфере физической культуры и спорта</w:t>
      </w:r>
      <w:r w:rsidR="00F638D2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 xml:space="preserve">создания цифрового профиля </w:t>
      </w:r>
      <w:r w:rsidR="00CD71AC" w:rsidRPr="006C1DC5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 xml:space="preserve">и совершения действий в рамках функционала 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государственной информационной системы </w:t>
      </w:r>
      <w:r w:rsidR="00CD71AC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Санкт-Петербурга «Спортивный Петербург» (ГИС «Спортивный Петербург»).</w:t>
      </w:r>
    </w:p>
    <w:p w14:paraId="10066D76" w14:textId="77777777" w:rsidR="00CD71AC" w:rsidRPr="006C1DC5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Комитету по образованию (190031, Санкт-Петербург, пер. Антоненко, д. 8, литер А) в целях</w:t>
      </w:r>
      <w:r w:rsidR="00F638D2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выполнения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функций исполнительного органа государственной власти Санкт-Петербурга в сфере образования</w:t>
      </w:r>
      <w:r w:rsidR="00F638D2"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ведения справочников, реестров и регистров, в том числе в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рамках функционала государственной информационной системы Санкт-Петербурга «Комплексная автоматизированная информационная система каталогизации ресурсов образования Санкт-Петербурга» (КАИС КРО).</w:t>
      </w:r>
    </w:p>
    <w:p w14:paraId="0A2BBB0D" w14:textId="77777777" w:rsidR="00CD71AC" w:rsidRPr="006C1DC5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Министерству спорта Российской Федерации (</w:t>
      </w:r>
      <w:r w:rsidRPr="006C1DC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105064 г. Москва, ул. Казакова, 18) в целях обеспечения централизованного ведения ведомственных справочников, реестров и регистров, в том числе в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рамках функционала государственной информационной системы «Единая цифровая платформа «Физическая культура и спорт» (ГИС «Спорт»).</w:t>
      </w:r>
    </w:p>
    <w:p w14:paraId="2F37DD73" w14:textId="0C39EBEF" w:rsidR="00CD71AC" w:rsidRPr="00FF7C3F" w:rsidRDefault="00CD71AC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Санкт-Петербургскому государственному бюджетному учреждению здравоохранения «Городской врачебно-физкультурный диспансер»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F638D2" w:rsidRPr="00CC6BBA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(191028, Санкт-Петербург, наб. р. Фонтанки, </w:t>
      </w:r>
      <w:r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br/>
      </w:r>
      <w:r w:rsidR="00F638D2" w:rsidRPr="00CC6BBA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д. 18)</w:t>
      </w:r>
      <w:r w:rsidR="00F638D2"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в целях прохождения углубленного медицинского осмотра </w:t>
      </w:r>
      <w:r w:rsidR="00081995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обучающихся (</w:t>
      </w:r>
      <w:r w:rsidR="00F638D2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спортсмена</w:t>
      </w:r>
      <w:r w:rsidR="00081995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)</w:t>
      </w:r>
      <w:r w:rsidR="00F638D2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</w:t>
      </w:r>
      <w:r w:rsidR="00FF7C3F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ГБУ ДО СШ Кронштадтского района</w:t>
      </w:r>
      <w:r w:rsidR="00F638D2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.</w:t>
      </w:r>
    </w:p>
    <w:p w14:paraId="25D0DE17" w14:textId="3495ECF1" w:rsidR="00BA1312" w:rsidRDefault="00BA1312" w:rsidP="00FF7C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Санкт-Петербургскому государственному бюджетному учреждению здравоохранения «</w:t>
      </w:r>
      <w:r w:rsidR="00FF0892">
        <w:rPr>
          <w:rFonts w:ascii="Times New Roman" w:eastAsia="Times New Roman" w:hAnsi="Times New Roman" w:cs="Times New Roman"/>
          <w:kern w:val="0"/>
          <w14:ligatures w14:val="none"/>
        </w:rPr>
        <w:t xml:space="preserve">Межрайонный 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врачебно-физкультурный диспансер</w:t>
      </w:r>
      <w:r w:rsidR="00FF7C3F">
        <w:rPr>
          <w:rFonts w:ascii="Times New Roman" w:eastAsia="Times New Roman" w:hAnsi="Times New Roman" w:cs="Times New Roman"/>
          <w:kern w:val="0"/>
          <w14:ligatures w14:val="none"/>
        </w:rPr>
        <w:t xml:space="preserve"> №1</w:t>
      </w:r>
      <w:r w:rsidRPr="006C1DC5">
        <w:rPr>
          <w:rFonts w:ascii="Times New Roman" w:eastAsia="Times New Roman" w:hAnsi="Times New Roman" w:cs="Times New Roman"/>
          <w:kern w:val="0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FF7C3F">
        <w:rPr>
          <w:rFonts w:ascii="Times New Roman" w:eastAsia="Times New Roman" w:hAnsi="Times New Roman" w:cs="Times New Roman"/>
          <w:kern w:val="0"/>
          <w14:ligatures w14:val="none"/>
        </w:rPr>
        <w:t>(</w:t>
      </w:r>
      <w:r w:rsidR="00FF7C3F" w:rsidRPr="00FF7C3F">
        <w:rPr>
          <w:rFonts w:ascii="Times New Roman" w:eastAsia="Times New Roman" w:hAnsi="Times New Roman" w:cs="Times New Roman"/>
          <w:kern w:val="0"/>
          <w14:ligatures w14:val="none"/>
        </w:rPr>
        <w:t>Петроградский район</w:t>
      </w:r>
      <w:r w:rsidRPr="00FF7C3F">
        <w:rPr>
          <w:rFonts w:ascii="Times New Roman" w:eastAsia="Times New Roman" w:hAnsi="Times New Roman" w:cs="Times New Roman"/>
          <w:kern w:val="0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района </w:t>
      </w:r>
      <w:r w:rsidRPr="00FF0892">
        <w:rPr>
          <w:rFonts w:ascii="Times New Roman" w:eastAsia="Times New Roman" w:hAnsi="Times New Roman" w:cs="Times New Roman"/>
          <w:kern w:val="0"/>
          <w14:ligatures w14:val="none"/>
        </w:rPr>
        <w:t>(</w:t>
      </w:r>
      <w:r w:rsidR="00FF0892" w:rsidRPr="00FF0892">
        <w:rPr>
          <w:rFonts w:ascii="Times New Roman" w:eastAsia="Times New Roman" w:hAnsi="Times New Roman" w:cs="Times New Roman"/>
          <w:kern w:val="0"/>
          <w14:ligatures w14:val="none"/>
        </w:rPr>
        <w:t>Санкт-Петербург, пр. Каменноостровский, дом 48</w:t>
      </w:r>
      <w:r w:rsidRPr="00FF0892">
        <w:rPr>
          <w:rFonts w:ascii="Times New Roman" w:eastAsia="Times New Roman" w:hAnsi="Times New Roman" w:cs="Times New Roman"/>
          <w:kern w:val="0"/>
          <w14:ligatures w14:val="none"/>
        </w:rPr>
        <w:t xml:space="preserve">) </w:t>
      </w: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в целях прохождения углубленного медицинского осмотра </w:t>
      </w:r>
      <w:r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обучающихся (спортсмена) </w:t>
      </w:r>
      <w:r w:rsidR="00FF7C3F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ГБУ ДО СШ Кронштадтского района.</w:t>
      </w:r>
    </w:p>
    <w:p w14:paraId="179F32D4" w14:textId="58E4DB57" w:rsidR="00CD71AC" w:rsidRPr="006C1DC5" w:rsidRDefault="00F84F76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bCs/>
          <w:kern w:val="0"/>
          <w:lang w:eastAsia="ru-RU" w:bidi="ru-RU"/>
          <w14:ligatures w14:val="none"/>
        </w:rPr>
        <w:t>Спортивным федерациям (региональным и о</w:t>
      </w:r>
      <w:r w:rsidR="00F638D2" w:rsidRPr="006C1DC5">
        <w:rPr>
          <w:rFonts w:ascii="Times New Roman" w:eastAsia="Times New Roman" w:hAnsi="Times New Roman" w:cs="Times New Roman"/>
          <w:bCs/>
          <w:kern w:val="0"/>
          <w:lang w:eastAsia="ru-RU" w:bidi="ru-RU"/>
          <w14:ligatures w14:val="none"/>
        </w:rPr>
        <w:t>бщероссийским</w:t>
      </w:r>
      <w:r w:rsidRPr="006C1DC5">
        <w:rPr>
          <w:rFonts w:ascii="Times New Roman" w:eastAsia="Times New Roman" w:hAnsi="Times New Roman" w:cs="Times New Roman"/>
          <w:bCs/>
          <w:kern w:val="0"/>
          <w:lang w:eastAsia="ru-RU" w:bidi="ru-RU"/>
          <w14:ligatures w14:val="none"/>
        </w:rPr>
        <w:t>)</w:t>
      </w:r>
      <w:r w:rsidR="00F638D2" w:rsidRPr="006C1DC5">
        <w:rPr>
          <w:rFonts w:ascii="Times New Roman" w:eastAsia="Times New Roman" w:hAnsi="Times New Roman" w:cs="Times New Roman"/>
          <w:bCs/>
          <w:kern w:val="0"/>
          <w:lang w:eastAsia="ru-RU" w:bidi="ru-RU"/>
          <w14:ligatures w14:val="none"/>
        </w:rPr>
        <w:t>.</w:t>
      </w:r>
    </w:p>
    <w:p w14:paraId="2B73E45C" w14:textId="38169227" w:rsidR="00CD71AC" w:rsidRPr="006C1DC5" w:rsidRDefault="00F638D2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Страховщику (при</w:t>
      </w:r>
      <w:r w:rsidRPr="001A3392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заключении договора </w:t>
      </w:r>
      <w:r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страхования жизни и здоровья обучающ</w:t>
      </w:r>
      <w:r w:rsidR="006C1DC5"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егося (спортсмена)</w:t>
      </w:r>
      <w:r w:rsidRPr="006C1DC5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).</w:t>
      </w:r>
    </w:p>
    <w:p w14:paraId="77380927" w14:textId="3BC41AD3" w:rsidR="00FF7C3F" w:rsidRPr="00FF7C3F" w:rsidRDefault="007C5BAE" w:rsidP="00FF7C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проинформирован</w:t>
      </w:r>
      <w:r w:rsidR="00CC6BB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(на)</w:t>
      </w: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что </w:t>
      </w:r>
      <w:r w:rsidR="00F638D2" w:rsidRPr="00FF7C3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Учреждение</w:t>
      </w:r>
      <w:r w:rsidR="00976F88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(</w:t>
      </w:r>
      <w:r w:rsidR="00FF7C3F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ГБУ ДО СШ Кронштадтского района</w:t>
      </w:r>
      <w:r w:rsid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)</w:t>
      </w:r>
      <w:r w:rsidR="00FF7C3F" w:rsidRPr="00FF7C3F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.</w:t>
      </w:r>
    </w:p>
    <w:p w14:paraId="452B3CF1" w14:textId="23A7CB89" w:rsidR="00CD71AC" w:rsidRDefault="00976F88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70C0"/>
          <w:kern w:val="0"/>
          <w:lang w:eastAsia="ru-RU" w:bidi="ru-RU"/>
          <w14:ligatures w14:val="none"/>
        </w:rPr>
        <w:t>)</w:t>
      </w:r>
      <w:r w:rsidR="007C5BAE" w:rsidRPr="001A3392">
        <w:rPr>
          <w:rFonts w:ascii="Times New Roman" w:eastAsia="Times New Roman" w:hAnsi="Times New Roman" w:cs="Times New Roman"/>
          <w:bCs/>
          <w:color w:val="000000"/>
          <w:kern w:val="0"/>
          <w:lang w:eastAsia="ru-RU"/>
          <w14:ligatures w14:val="none"/>
        </w:rPr>
        <w:t xml:space="preserve"> </w:t>
      </w:r>
      <w:r w:rsidR="007C5BAE"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гарантирует обработку моих персональных данных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7C5BAE"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C6B1C56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Данное согласие действует с даты подписания до наступления одного из следующих событий:</w:t>
      </w:r>
    </w:p>
    <w:p w14:paraId="493706D6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достижения целей обработки персональных данных;</w:t>
      </w:r>
    </w:p>
    <w:p w14:paraId="396DAACB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kern w:val="0"/>
          <w14:ligatures w14:val="none"/>
        </w:rPr>
        <w:t>отзыва настоящего согласия.</w:t>
      </w:r>
    </w:p>
    <w:p w14:paraId="676CF1FC" w14:textId="77777777" w:rsid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Данное согласие может быть отозвано в любой момент </w:t>
      </w:r>
      <w:r w:rsidR="00CD71A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моему письменному заявлению.</w:t>
      </w:r>
    </w:p>
    <w:p w14:paraId="086CA91D" w14:textId="73B0F9D2" w:rsidR="007C5BAE" w:rsidRPr="00CD71AC" w:rsidRDefault="007C5BAE" w:rsidP="00CD7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ru-RU"/>
          <w14:ligatures w14:val="none"/>
        </w:rPr>
      </w:pPr>
      <w:r w:rsidRPr="001A33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подтверждаю, что, давая такое согласие, я действую по собственной воле и в своих интересах.</w:t>
      </w:r>
    </w:p>
    <w:p w14:paraId="2BE96202" w14:textId="77777777" w:rsidR="00016CA9" w:rsidRPr="00016CA9" w:rsidRDefault="00016CA9" w:rsidP="00016CA9">
      <w:pPr>
        <w:widowControl w:val="0"/>
        <w:autoSpaceDE w:val="0"/>
        <w:autoSpaceDN w:val="0"/>
        <w:spacing w:before="4" w:after="0" w:line="240" w:lineRule="auto"/>
        <w:ind w:left="567" w:right="-142" w:firstLine="709"/>
        <w:rPr>
          <w:rFonts w:ascii="Times New Roman" w:eastAsia="Times New Roman" w:hAnsi="Times New Roman" w:cs="Times New Roman"/>
          <w:kern w:val="0"/>
          <w:sz w:val="27"/>
          <w:szCs w:val="21"/>
          <w:lang w:eastAsia="ru-RU" w:bidi="ru-RU"/>
          <w14:ligatures w14:val="none"/>
        </w:rPr>
      </w:pPr>
    </w:p>
    <w:p w14:paraId="3361AD4F" w14:textId="77777777" w:rsidR="00016CA9" w:rsidRPr="00016CA9" w:rsidRDefault="00016CA9" w:rsidP="00016CA9">
      <w:pPr>
        <w:widowControl w:val="0"/>
        <w:tabs>
          <w:tab w:val="left" w:pos="2417"/>
          <w:tab w:val="left" w:pos="3794"/>
          <w:tab w:val="left" w:pos="6227"/>
          <w:tab w:val="left" w:pos="7850"/>
          <w:tab w:val="left" w:pos="9577"/>
        </w:tabs>
        <w:autoSpaceDE w:val="0"/>
        <w:autoSpaceDN w:val="0"/>
        <w:spacing w:after="0" w:line="240" w:lineRule="auto"/>
        <w:ind w:left="567" w:right="-142" w:firstLine="709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ru-RU"/>
          <w14:ligatures w14:val="none"/>
        </w:rPr>
      </w:pPr>
      <w:r w:rsidRPr="00016CA9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drawing>
          <wp:anchor distT="0" distB="0" distL="0" distR="0" simplePos="0" relativeHeight="251661312" behindDoc="1" locked="0" layoutInCell="1" allowOverlap="1" wp14:anchorId="4B822D4C" wp14:editId="5C108EBB">
            <wp:simplePos x="0" y="0"/>
            <wp:positionH relativeFrom="page">
              <wp:posOffset>6147815</wp:posOffset>
            </wp:positionH>
            <wp:positionV relativeFrom="paragraph">
              <wp:posOffset>27212</wp:posOffset>
            </wp:positionV>
            <wp:extent cx="39624" cy="100584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CA9">
        <w:rPr>
          <w:rFonts w:ascii="Times New Roman" w:eastAsia="Times New Roman" w:hAnsi="Times New Roman" w:cs="Times New Roman"/>
          <w:spacing w:val="10"/>
          <w:w w:val="105"/>
          <w:kern w:val="0"/>
          <w:position w:val="1"/>
          <w:sz w:val="16"/>
          <w:szCs w:val="16"/>
          <w:lang w:eastAsia="ru-RU" w:bidi="ru-RU"/>
          <w14:ligatures w14:val="none"/>
        </w:rPr>
        <w:t>«___»</w:t>
      </w:r>
      <w:r w:rsidRPr="00016CA9">
        <w:rPr>
          <w:rFonts w:ascii="Times New Roman" w:eastAsia="Times New Roman" w:hAnsi="Times New Roman" w:cs="Times New Roman"/>
          <w:w w:val="105"/>
          <w:kern w:val="0"/>
          <w:position w:val="1"/>
          <w:sz w:val="16"/>
          <w:szCs w:val="16"/>
          <w:u w:val="single" w:color="1F1F1F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w w:val="105"/>
          <w:kern w:val="0"/>
          <w:position w:val="1"/>
          <w:sz w:val="16"/>
          <w:szCs w:val="16"/>
          <w:u w:val="single" w:color="1F1F1F"/>
          <w:lang w:eastAsia="ru-RU" w:bidi="ru-RU"/>
          <w14:ligatures w14:val="none"/>
        </w:rPr>
        <w:tab/>
      </w:r>
      <w:r w:rsidRPr="00016CA9">
        <w:rPr>
          <w:rFonts w:ascii="Times New Roman" w:eastAsia="Times New Roman" w:hAnsi="Times New Roman" w:cs="Times New Roman"/>
          <w:w w:val="105"/>
          <w:kern w:val="0"/>
          <w:position w:val="1"/>
          <w:sz w:val="16"/>
          <w:szCs w:val="16"/>
          <w:lang w:eastAsia="ru-RU" w:bidi="ru-RU"/>
          <w14:ligatures w14:val="none"/>
        </w:rPr>
        <w:t xml:space="preserve"> _____ </w:t>
      </w:r>
      <w:r w:rsidRPr="00016CA9">
        <w:rPr>
          <w:rFonts w:ascii="Times New Roman" w:eastAsia="Times New Roman" w:hAnsi="Times New Roman" w:cs="Times New Roman"/>
          <w:spacing w:val="-16"/>
          <w:w w:val="105"/>
          <w:kern w:val="0"/>
          <w:position w:val="1"/>
          <w:sz w:val="16"/>
          <w:szCs w:val="16"/>
          <w:lang w:eastAsia="ru-RU" w:bidi="ru-RU"/>
          <w14:ligatures w14:val="none"/>
        </w:rPr>
        <w:t xml:space="preserve"> </w:t>
      </w:r>
      <w:r w:rsidRPr="00016CA9">
        <w:rPr>
          <w:rFonts w:ascii="Times New Roman" w:eastAsia="Times New Roman" w:hAnsi="Times New Roman" w:cs="Times New Roman"/>
          <w:w w:val="105"/>
          <w:kern w:val="0"/>
          <w:position w:val="1"/>
          <w:sz w:val="16"/>
          <w:szCs w:val="16"/>
          <w:lang w:eastAsia="ru-RU" w:bidi="ru-RU"/>
          <w14:ligatures w14:val="none"/>
        </w:rPr>
        <w:t xml:space="preserve">г.                                       </w:t>
      </w:r>
      <w:r w:rsidRPr="00016CA9">
        <w:rPr>
          <w:rFonts w:ascii="Times New Roman" w:eastAsia="Times New Roman" w:hAnsi="Times New Roman" w:cs="Times New Roman"/>
          <w:w w:val="105"/>
          <w:kern w:val="0"/>
          <w:position w:val="1"/>
          <w:sz w:val="16"/>
          <w:szCs w:val="16"/>
          <w:u w:val="single" w:color="232823"/>
          <w:lang w:eastAsia="ru-RU" w:bidi="ru-RU"/>
          <w14:ligatures w14:val="none"/>
        </w:rPr>
        <w:tab/>
      </w:r>
      <w:r w:rsidRPr="00016CA9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drawing>
          <wp:inline distT="0" distB="0" distL="0" distR="0" wp14:anchorId="024078C6" wp14:editId="7E65F96D">
            <wp:extent cx="42672" cy="103631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A9">
        <w:rPr>
          <w:rFonts w:ascii="Times New Roman" w:eastAsia="Times New Roman" w:hAnsi="Times New Roman" w:cs="Times New Roman"/>
          <w:kern w:val="0"/>
          <w:position w:val="1"/>
          <w:sz w:val="16"/>
          <w:szCs w:val="16"/>
          <w:u w:val="single" w:color="232823"/>
          <w:lang w:eastAsia="ru-RU" w:bidi="ru-RU"/>
          <w14:ligatures w14:val="none"/>
        </w:rPr>
        <w:t xml:space="preserve"> ____________________</w:t>
      </w:r>
    </w:p>
    <w:p w14:paraId="45428D96" w14:textId="73D19A39" w:rsidR="00016CA9" w:rsidRPr="00016CA9" w:rsidRDefault="00016CA9" w:rsidP="00016CA9">
      <w:pPr>
        <w:widowControl w:val="0"/>
        <w:autoSpaceDE w:val="0"/>
        <w:autoSpaceDN w:val="0"/>
        <w:spacing w:before="16" w:after="0" w:line="240" w:lineRule="auto"/>
        <w:ind w:left="567" w:right="-142" w:firstLine="709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 w:bidi="ru-RU"/>
          <w14:ligatures w14:val="none"/>
        </w:rPr>
      </w:pPr>
      <w:r w:rsidRPr="00016CA9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ru-RU"/>
          <w14:ligatures w14:val="none"/>
        </w:rPr>
        <w:drawing>
          <wp:anchor distT="0" distB="0" distL="0" distR="0" simplePos="0" relativeHeight="251662336" behindDoc="0" locked="0" layoutInCell="1" allowOverlap="1" wp14:anchorId="291EBEF7" wp14:editId="1B90D795">
            <wp:simplePos x="0" y="0"/>
            <wp:positionH relativeFrom="page">
              <wp:posOffset>4373879</wp:posOffset>
            </wp:positionH>
            <wp:positionV relativeFrom="paragraph">
              <wp:posOffset>32196</wp:posOffset>
            </wp:positionV>
            <wp:extent cx="320039" cy="67056"/>
            <wp:effectExtent l="0" t="0" r="0" b="0"/>
            <wp:wrapNone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CA9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 w:bidi="ru-RU"/>
          <w14:ligatures w14:val="none"/>
        </w:rPr>
        <w:t xml:space="preserve">                                                                                         Расшифровка подписи</w:t>
      </w:r>
    </w:p>
    <w:p w14:paraId="4FFD7720" w14:textId="2AACE66B" w:rsidR="0099493A" w:rsidRDefault="00016CA9" w:rsidP="00C93135">
      <w:pPr>
        <w:autoSpaceDE w:val="0"/>
        <w:autoSpaceDN w:val="0"/>
        <w:ind w:left="993" w:right="-143" w:firstLine="709"/>
      </w:pPr>
      <w:r w:rsidRPr="00016CA9">
        <w:rPr>
          <w:rFonts w:ascii="Times New Roman" w:hAnsi="Times New Roman" w:cs="Times New Roman"/>
          <w:kern w:val="0"/>
          <w:sz w:val="16"/>
          <w:szCs w:val="16"/>
          <w14:ligatures w14:val="none"/>
        </w:rPr>
        <w:t xml:space="preserve">                              </w:t>
      </w:r>
      <w:bookmarkEnd w:id="0"/>
    </w:p>
    <w:sectPr w:rsidR="0099493A" w:rsidSect="00F45A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9C6"/>
    <w:multiLevelType w:val="hybridMultilevel"/>
    <w:tmpl w:val="DA046ED6"/>
    <w:lvl w:ilvl="0" w:tplc="CC0682B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4"/>
    <w:rsid w:val="00016CA9"/>
    <w:rsid w:val="00081995"/>
    <w:rsid w:val="001A3392"/>
    <w:rsid w:val="001B72BB"/>
    <w:rsid w:val="00277510"/>
    <w:rsid w:val="002C02EB"/>
    <w:rsid w:val="003711E2"/>
    <w:rsid w:val="00422FDC"/>
    <w:rsid w:val="00452F21"/>
    <w:rsid w:val="004B69A6"/>
    <w:rsid w:val="00667BBB"/>
    <w:rsid w:val="00680FF8"/>
    <w:rsid w:val="006C1DC5"/>
    <w:rsid w:val="00777348"/>
    <w:rsid w:val="007B18CF"/>
    <w:rsid w:val="007C5BAE"/>
    <w:rsid w:val="007D7021"/>
    <w:rsid w:val="00847069"/>
    <w:rsid w:val="008576A5"/>
    <w:rsid w:val="008C6816"/>
    <w:rsid w:val="00976F88"/>
    <w:rsid w:val="0099493A"/>
    <w:rsid w:val="009E22D4"/>
    <w:rsid w:val="009E24D0"/>
    <w:rsid w:val="00A14B42"/>
    <w:rsid w:val="00A37CD6"/>
    <w:rsid w:val="00A42648"/>
    <w:rsid w:val="00A47C4F"/>
    <w:rsid w:val="00AA09E8"/>
    <w:rsid w:val="00B27585"/>
    <w:rsid w:val="00B44C25"/>
    <w:rsid w:val="00BA1312"/>
    <w:rsid w:val="00C435D8"/>
    <w:rsid w:val="00C5592C"/>
    <w:rsid w:val="00C93135"/>
    <w:rsid w:val="00CC6BBA"/>
    <w:rsid w:val="00CD71AC"/>
    <w:rsid w:val="00CF4844"/>
    <w:rsid w:val="00D90354"/>
    <w:rsid w:val="00DA58D6"/>
    <w:rsid w:val="00E120FB"/>
    <w:rsid w:val="00E405F5"/>
    <w:rsid w:val="00F016D2"/>
    <w:rsid w:val="00F45A36"/>
    <w:rsid w:val="00F638D2"/>
    <w:rsid w:val="00F763E9"/>
    <w:rsid w:val="00F84F76"/>
    <w:rsid w:val="00FD5E83"/>
    <w:rsid w:val="00FE4FE7"/>
    <w:rsid w:val="00FF089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E45"/>
  <w15:chartTrackingRefBased/>
  <w15:docId w15:val="{2AFECC83-0457-480E-9A0F-4BAF186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Кримчук</dc:creator>
  <cp:keywords/>
  <dc:description/>
  <cp:lastModifiedBy>User</cp:lastModifiedBy>
  <cp:revision>3</cp:revision>
  <cp:lastPrinted>2023-12-12T06:50:00Z</cp:lastPrinted>
  <dcterms:created xsi:type="dcterms:W3CDTF">2023-12-12T06:49:00Z</dcterms:created>
  <dcterms:modified xsi:type="dcterms:W3CDTF">2023-12-12T06:50:00Z</dcterms:modified>
</cp:coreProperties>
</file>