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6B1C" w:rsidRDefault="00DC2291" w:rsidP="00915AE4">
      <w:pPr>
        <w:ind w:firstLine="708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C2291">
        <w:rPr>
          <w:rFonts w:ascii="Times New Roman" w:eastAsia="Calibri" w:hAnsi="Times New Roman" w:cs="Times New Roman"/>
          <w:sz w:val="28"/>
          <w:szCs w:val="28"/>
          <w:lang w:eastAsia="en-US"/>
        </w:rPr>
        <w:t>Третий Юношеский Евразийский клубный футбольный Турнир среди юношеских клубных футбольных команд (2007-2008 г.р.) стран СНГ на кубок СНГ и ШОС в городе Воинской Славы Кронштадте</w:t>
      </w:r>
      <w:r w:rsidR="00915AE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проходил на стадионе нашего города с 26 по 30 октября 2022 года.</w:t>
      </w:r>
    </w:p>
    <w:p w:rsidR="00DC2291" w:rsidRDefault="00DC2291" w:rsidP="00DC2291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C2291" w:rsidRDefault="00DC2291" w:rsidP="00DC2291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Участники:</w:t>
      </w:r>
    </w:p>
    <w:p w:rsidR="00DC2291" w:rsidRDefault="00DC2291" w:rsidP="00DC2291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Сборная Ферганской области (Узбекистан)</w:t>
      </w:r>
    </w:p>
    <w:p w:rsidR="00DC2291" w:rsidRDefault="00DC2291" w:rsidP="00DC2291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Сборная Луганской области</w:t>
      </w:r>
    </w:p>
    <w:p w:rsidR="00DC2291" w:rsidRDefault="00DC2291" w:rsidP="00DC2291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ФК «Коломяги», СПб</w:t>
      </w:r>
    </w:p>
    <w:p w:rsidR="00DC2291" w:rsidRPr="00DC2291" w:rsidRDefault="00DC2291" w:rsidP="00DC22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«СШ Кронштадт», Кронштадт</w:t>
      </w:r>
    </w:p>
    <w:p w:rsidR="00DC2291" w:rsidRPr="00915AE4" w:rsidRDefault="00DC2291" w:rsidP="00DC2291">
      <w:pPr>
        <w:ind w:left="708"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15A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DF1A5B" w:rsidRPr="00915A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аграждение участников 3-го юношеского Евразийского турнира по футболу на кубок СНГ и ШОС.</w:t>
      </w:r>
    </w:p>
    <w:p w:rsidR="00DF1A5B" w:rsidRPr="00915AE4" w:rsidRDefault="00DF1A5B" w:rsidP="00DC2291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15A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Победителем, сделав дубль, стала команда "Коломяги", второе место у сборной Ферганской области (Узбекистан), третье место заняла команда Кронштадтской спортивной школы. </w:t>
      </w:r>
      <w:proofErr w:type="spellStart"/>
      <w:r w:rsidRPr="00915A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Луганчане</w:t>
      </w:r>
      <w:proofErr w:type="spellEnd"/>
      <w:r w:rsidRPr="00915A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вошли в тройку лидеров, но показали отличную подготовку и достойную борьбу.</w:t>
      </w:r>
    </w:p>
    <w:p w:rsidR="00DF1A5B" w:rsidRDefault="00DF1A5B">
      <w:r>
        <w:rPr>
          <w:noProof/>
        </w:rPr>
        <w:drawing>
          <wp:inline distT="0" distB="0" distL="0" distR="0">
            <wp:extent cx="5940425" cy="4454576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A5B" w:rsidRDefault="00DF1A5B">
      <w:r>
        <w:rPr>
          <w:noProof/>
        </w:rPr>
        <w:lastRenderedPageBreak/>
        <w:drawing>
          <wp:inline distT="0" distB="0" distL="0" distR="0">
            <wp:extent cx="5940425" cy="4454576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A5B" w:rsidRDefault="00DF1A5B">
      <w:r>
        <w:rPr>
          <w:noProof/>
        </w:rPr>
        <w:drawing>
          <wp:inline distT="0" distB="0" distL="0" distR="0">
            <wp:extent cx="5940425" cy="4454576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1A5B" w:rsidSect="00EE06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DF1A5B"/>
    <w:rsid w:val="00846B1C"/>
    <w:rsid w:val="00915AE4"/>
    <w:rsid w:val="00C05725"/>
    <w:rsid w:val="00DC2291"/>
    <w:rsid w:val="00DF1A5B"/>
    <w:rsid w:val="00EE06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6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5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57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2022-10-07T08:02:00Z</dcterms:created>
  <dcterms:modified xsi:type="dcterms:W3CDTF">2022-10-07T08:02:00Z</dcterms:modified>
</cp:coreProperties>
</file>